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7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1"/>
      </w:tblGrid>
      <w:tr w:rsidR="002125F9" w:rsidRPr="002125F9" w:rsidTr="00986CD3">
        <w:trPr>
          <w:trHeight w:val="2482"/>
        </w:trPr>
        <w:tc>
          <w:tcPr>
            <w:tcW w:w="9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25F9" w:rsidRPr="002125F9" w:rsidRDefault="002125F9" w:rsidP="002125F9">
            <w:pPr>
              <w:suppressAutoHyphens/>
              <w:spacing w:line="276" w:lineRule="auto"/>
              <w:ind w:left="100" w:right="1"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  <w:t>DANE DOTYCZĄCE WYKONAWCY / WYKONAWCÓW WSPÓLNIE UBIEGAJĄCYCH SIĘ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100" w:right="1" w:firstLine="0"/>
              <w:jc w:val="lef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  <w:t xml:space="preserve">                                                  O UDZIELENIE ZAMÓWIENIA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6"/>
                <w:szCs w:val="16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>Nazwa Wykonawcy:</w:t>
            </w: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 xml:space="preserve">                                ……………………………………………………………………………………………………………………………………..</w:t>
            </w:r>
          </w:p>
          <w:p w:rsidR="00506E2A" w:rsidRPr="00AE694A" w:rsidRDefault="00506E2A" w:rsidP="00506E2A">
            <w:pPr>
              <w:suppressAutoHyphens/>
              <w:spacing w:line="256" w:lineRule="auto"/>
              <w:ind w:left="102" w:firstLine="0"/>
              <w:jc w:val="center"/>
              <w:rPr>
                <w:rFonts w:ascii="Segoe UI" w:eastAsia="SimSun" w:hAnsi="Segoe UI" w:cs="Segoe UI"/>
                <w:sz w:val="14"/>
                <w:szCs w:val="14"/>
                <w:lang w:eastAsia="zh-CN"/>
              </w:rPr>
            </w:pPr>
            <w:r w:rsidRPr="00AE694A">
              <w:rPr>
                <w:rFonts w:ascii="Segoe UI" w:eastAsia="SimSun" w:hAnsi="Segoe UI" w:cs="Segoe UI"/>
                <w:sz w:val="14"/>
                <w:szCs w:val="14"/>
                <w:lang w:eastAsia="zh-CN"/>
              </w:rPr>
              <w:t>podać firmę/pełną nazwę</w:t>
            </w: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jc w:val="center"/>
              <w:rPr>
                <w:rFonts w:ascii="Segoe UI" w:eastAsia="SimSun" w:hAnsi="Segoe UI" w:cs="Segoe UI"/>
                <w:sz w:val="12"/>
                <w:szCs w:val="12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0" w:right="-51" w:firstLine="0"/>
              <w:jc w:val="left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 xml:space="preserve">  Adres Wykonawcy:</w:t>
            </w:r>
            <w:r w:rsidRPr="00506E2A">
              <w:rPr>
                <w:rFonts w:ascii="Segoe UI" w:eastAsia="SimSun" w:hAnsi="Segoe UI" w:cs="Segoe UI"/>
                <w:sz w:val="12"/>
                <w:szCs w:val="12"/>
                <w:lang w:eastAsia="zh-CN"/>
              </w:rPr>
              <w:t xml:space="preserve"> </w:t>
            </w: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……………………………………………………………………………………………………………………………………….</w:t>
            </w:r>
          </w:p>
          <w:p w:rsidR="00506E2A" w:rsidRPr="00AE694A" w:rsidRDefault="00506E2A" w:rsidP="00506E2A">
            <w:pPr>
              <w:suppressAutoHyphens/>
              <w:spacing w:after="120" w:line="256" w:lineRule="auto"/>
              <w:ind w:left="0" w:right="-51" w:firstLine="0"/>
              <w:jc w:val="center"/>
              <w:rPr>
                <w:rFonts w:ascii="Segoe UI" w:eastAsia="SimSun" w:hAnsi="Segoe UI" w:cs="Segoe UI"/>
                <w:sz w:val="14"/>
                <w:szCs w:val="14"/>
                <w:lang w:eastAsia="zh-CN"/>
              </w:rPr>
            </w:pPr>
            <w:r w:rsidRPr="00AE694A">
              <w:rPr>
                <w:rFonts w:ascii="Segoe UI" w:eastAsia="SimSun" w:hAnsi="Segoe UI" w:cs="Segoe UI"/>
                <w:sz w:val="14"/>
                <w:szCs w:val="14"/>
                <w:lang w:eastAsia="zh-CN"/>
              </w:rPr>
              <w:t>podać adres Wykonawcy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4"/>
                <w:szCs w:val="14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Adres e-mail: ………………………………………….……………………………………………………….………………………..........................................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Numer telefonu: .................................................................................................................................................................................................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REGON ……………….….................................................................. NIP/PESEL  ….............................................................................................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0"/>
                <w:szCs w:val="10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Wykonawca </w:t>
            </w:r>
            <w:r w:rsidRPr="00506E2A">
              <w:rPr>
                <w:rFonts w:ascii="Segoe UI" w:eastAsia="Times New Roman" w:hAnsi="Segoe UI" w:cs="Segoe UI"/>
                <w:b/>
                <w:color w:val="FF0000"/>
                <w:sz w:val="14"/>
                <w:szCs w:val="14"/>
                <w:lang w:eastAsia="zh-CN"/>
              </w:rPr>
              <w:t>(zaznaczyć „X” jedyne właściwe)</w:t>
            </w:r>
            <w:r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:</w:t>
            </w:r>
          </w:p>
          <w:p w:rsidR="00506E2A" w:rsidRPr="00506E2A" w:rsidRDefault="00E1614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204648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jest mikroprzedsiębiorstwem </w:t>
            </w:r>
          </w:p>
          <w:p w:rsidR="00506E2A" w:rsidRPr="00506E2A" w:rsidRDefault="00E1614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12910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jest małym przedsiębiorstwem </w:t>
            </w:r>
          </w:p>
          <w:p w:rsidR="00506E2A" w:rsidRPr="00506E2A" w:rsidRDefault="00E1614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158545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jest średnim przedsiębiorstwem</w:t>
            </w:r>
          </w:p>
          <w:p w:rsidR="00506E2A" w:rsidRPr="00506E2A" w:rsidRDefault="00E1614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170146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prowadzi jednoosobową działalność gospodarczą</w:t>
            </w:r>
          </w:p>
          <w:p w:rsidR="00506E2A" w:rsidRPr="00506E2A" w:rsidRDefault="00E1614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29537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jest osobą fizyczną nieprowadzącą działalności gospodarczej</w:t>
            </w:r>
          </w:p>
          <w:p w:rsidR="00506E2A" w:rsidRPr="00506E2A" w:rsidRDefault="00E1614F" w:rsidP="00506E2A">
            <w:pPr>
              <w:suppressAutoHyphens/>
              <w:ind w:left="100" w:right="1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5035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inny rodzaj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0"/>
                <w:szCs w:val="10"/>
                <w:lang w:val="de-DE" w:eastAsia="zh-CN"/>
              </w:rPr>
            </w:pPr>
          </w:p>
          <w:p w:rsidR="00506E2A" w:rsidRPr="00986CD3" w:rsidRDefault="00506E2A" w:rsidP="00506E2A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</w:pPr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W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przypadku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Wykonawców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wspólnie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ubiegających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się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o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udzielenie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zamówienia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,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powyższe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powtórzyć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w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odniesieniu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do 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każdego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z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nich</w:t>
            </w:r>
            <w:proofErr w:type="spellEnd"/>
          </w:p>
          <w:p w:rsidR="002125F9" w:rsidRPr="002125F9" w:rsidRDefault="002125F9" w:rsidP="002125F9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i/>
                <w:sz w:val="10"/>
                <w:szCs w:val="10"/>
                <w:lang w:val="de-DE" w:eastAsia="zh-CN"/>
              </w:rPr>
            </w:pPr>
          </w:p>
        </w:tc>
      </w:tr>
    </w:tbl>
    <w:p w:rsidR="002125F9" w:rsidRPr="002125F9" w:rsidRDefault="002125F9" w:rsidP="002125F9">
      <w:pPr>
        <w:suppressAutoHyphens/>
        <w:ind w:left="0" w:firstLine="0"/>
        <w:jc w:val="right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506E2A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FORMULARZ OFERTOWY</w:t>
      </w:r>
    </w:p>
    <w:p w:rsidR="00506E2A" w:rsidRPr="002125F9" w:rsidRDefault="00506E2A" w:rsidP="00506E2A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Gmina Miasto Koszalin – Urząd Miejski w Koszalinie</w:t>
      </w:r>
    </w:p>
    <w:p w:rsidR="002125F9" w:rsidRPr="002125F9" w:rsidRDefault="002125F9" w:rsidP="002125F9">
      <w:pPr>
        <w:widowControl w:val="0"/>
        <w:suppressAutoHyphens/>
        <w:ind w:left="5664" w:firstLine="708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b/>
          <w:i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Nawiązując do ogłoszenia o zamówieniu na:</w:t>
      </w:r>
    </w:p>
    <w:p w:rsidR="002125F9" w:rsidRPr="00506E2A" w:rsidRDefault="002125F9" w:rsidP="002125F9">
      <w:pPr>
        <w:suppressAutoHyphens/>
        <w:ind w:left="284" w:firstLine="0"/>
        <w:rPr>
          <w:rFonts w:ascii="Segoe UI" w:eastAsia="Times New Roman" w:hAnsi="Segoe UI" w:cs="Segoe UI"/>
          <w:b/>
          <w:i/>
          <w:sz w:val="10"/>
          <w:szCs w:val="10"/>
          <w:lang w:eastAsia="zh-CN"/>
        </w:rPr>
      </w:pPr>
    </w:p>
    <w:p w:rsidR="002125F9" w:rsidRDefault="00A304DE" w:rsidP="00BD2E5E">
      <w:pPr>
        <w:suppressAutoHyphens/>
        <w:ind w:left="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Modernizację</w:t>
      </w:r>
      <w:r w:rsidR="00BD2E5E" w:rsidRP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systemu klimatyzacji precyzyjnej serwerowni Centrum Zarządzania Siecią Urzędu </w: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Miejskiego w Koszalinie </w:t>
      </w:r>
      <w:r w:rsidR="00BD2E5E" w:rsidRP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przy ul. Partyzantów 3 w Koszalinie.</w:t>
      </w:r>
    </w:p>
    <w:p w:rsidR="002125F9" w:rsidRPr="00506E2A" w:rsidRDefault="002125F9" w:rsidP="002125F9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10"/>
          <w:szCs w:val="10"/>
          <w:lang w:eastAsia="pl-PL"/>
        </w:rPr>
      </w:pPr>
    </w:p>
    <w:p w:rsidR="002125F9" w:rsidRPr="00BD2E5E" w:rsidRDefault="002125F9" w:rsidP="00BD2E5E">
      <w:pPr>
        <w:suppressAutoHyphens/>
        <w:ind w:left="0" w:firstLine="0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składamy niniejszą ofertę i oferujemy wykonanie</w:t>
      </w:r>
      <w:r w:rsidR="00985EA2">
        <w:rPr>
          <w:rFonts w:ascii="Segoe UI" w:eastAsia="Times New Roman" w:hAnsi="Segoe UI" w:cs="Segoe UI"/>
          <w:sz w:val="20"/>
          <w:szCs w:val="20"/>
          <w:lang w:eastAsia="zh-CN"/>
        </w:rPr>
        <w:t xml:space="preserve"> całego przedmiotu zamówienia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zgodnie z wymogami zawartymi w specyfikacji warunków zamówienia</w:t>
      </w: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</w:p>
    <w:p w:rsidR="00DC698A" w:rsidRDefault="00DC698A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Default="002125F9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za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cenę*: .......................</w:t>
      </w:r>
      <w:r w:rsidR="000321E0">
        <w:rPr>
          <w:rFonts w:ascii="Segoe UI" w:eastAsia="Times New Roman" w:hAnsi="Segoe UI" w:cs="Segoe UI"/>
          <w:b/>
          <w:sz w:val="20"/>
          <w:szCs w:val="20"/>
          <w:lang w:eastAsia="zh-CN"/>
        </w:rPr>
        <w:t>.......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........................... zł</w:t>
      </w:r>
      <w:r w:rsidR="00897D42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</w:p>
    <w:p w:rsidR="00506E2A" w:rsidRPr="00506E2A" w:rsidRDefault="00506E2A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10"/>
          <w:szCs w:val="10"/>
          <w:lang w:eastAsia="zh-CN"/>
        </w:rPr>
      </w:pPr>
    </w:p>
    <w:p w:rsidR="002125F9" w:rsidRPr="002125F9" w:rsidRDefault="002125F9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Segoe UI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  <w:t xml:space="preserve">* </w:t>
      </w:r>
      <w:r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cena –</w:t>
      </w:r>
      <w:r w:rsidR="004301B0"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  <w:t xml:space="preserve"> </w:t>
      </w:r>
      <w:r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obejmuje wszystkie nale</w:t>
      </w:r>
      <w:r w:rsidR="00506E2A"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żne podatki, w tym podatek VAT</w:t>
      </w:r>
    </w:p>
    <w:p w:rsidR="002125F9" w:rsidRPr="002125F9" w:rsidRDefault="002125F9" w:rsidP="002125F9">
      <w:pPr>
        <w:suppressAutoHyphens/>
        <w:ind w:left="0" w:firstLine="0"/>
        <w:rPr>
          <w:rFonts w:ascii="Segoe UI" w:eastAsia="Times New Roman" w:hAnsi="Segoe UI" w:cs="Segoe UI"/>
          <w:i/>
          <w:sz w:val="20"/>
          <w:szCs w:val="20"/>
          <w:lang w:eastAsia="zh-CN"/>
        </w:rPr>
      </w:pPr>
    </w:p>
    <w:p w:rsidR="00BD2E5E" w:rsidRPr="00A4659C" w:rsidRDefault="00BD2E5E" w:rsidP="00506E2A">
      <w:pPr>
        <w:ind w:left="0" w:firstLine="0"/>
        <w:rPr>
          <w:rFonts w:ascii="Segoe UI" w:eastAsia="Times New Roman" w:hAnsi="Segoe UI" w:cs="Segoe UI"/>
          <w:sz w:val="18"/>
          <w:szCs w:val="18"/>
          <w:lang w:eastAsia="zh-CN"/>
        </w:rPr>
      </w:pPr>
    </w:p>
    <w:p w:rsidR="002125F9" w:rsidRPr="002125F9" w:rsidRDefault="000321E0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i/>
          <w:sz w:val="20"/>
          <w:szCs w:val="20"/>
          <w:lang w:eastAsia="zh-CN"/>
        </w:rPr>
      </w:pPr>
      <w:r>
        <w:rPr>
          <w:rFonts w:ascii="Segoe UI" w:eastAsia="Times New Roman" w:hAnsi="Segoe UI" w:cs="Segoe UI"/>
          <w:sz w:val="20"/>
          <w:szCs w:val="20"/>
          <w:lang w:eastAsia="zh-CN"/>
        </w:rPr>
        <w:t>W ramach zamówienia o</w:t>
      </w:r>
      <w:r w:rsidR="002125F9" w:rsidRPr="002125F9">
        <w:rPr>
          <w:rFonts w:ascii="Segoe UI" w:eastAsia="Times New Roman" w:hAnsi="Segoe UI" w:cs="Segoe UI"/>
          <w:sz w:val="20"/>
          <w:szCs w:val="20"/>
          <w:lang w:eastAsia="zh-CN"/>
        </w:rPr>
        <w:t>ferujemy do</w:t>
      </w:r>
      <w:r>
        <w:rPr>
          <w:rFonts w:ascii="Segoe UI" w:eastAsia="Times New Roman" w:hAnsi="Segoe UI" w:cs="Segoe UI"/>
          <w:sz w:val="20"/>
          <w:szCs w:val="20"/>
          <w:lang w:eastAsia="zh-CN"/>
        </w:rPr>
        <w:t>stawę m.in. niżej wymienionych urządzeń</w:t>
      </w:r>
      <w:r w:rsidR="002125F9" w:rsidRPr="002125F9">
        <w:rPr>
          <w:rFonts w:ascii="Segoe UI" w:eastAsia="Times New Roman" w:hAnsi="Segoe UI" w:cs="Segoe UI"/>
          <w:sz w:val="20"/>
          <w:szCs w:val="20"/>
          <w:lang w:eastAsia="zh-CN"/>
        </w:rPr>
        <w:t>:</w:t>
      </w:r>
    </w:p>
    <w:p w:rsidR="002125F9" w:rsidRPr="00542293" w:rsidRDefault="002125F9" w:rsidP="002125F9">
      <w:pPr>
        <w:spacing w:after="48" w:line="276" w:lineRule="auto"/>
        <w:ind w:left="720" w:firstLine="0"/>
        <w:jc w:val="left"/>
        <w:rPr>
          <w:rFonts w:ascii="Segoe UI" w:eastAsia="Times New Roman" w:hAnsi="Segoe UI" w:cs="Segoe UI"/>
          <w:sz w:val="10"/>
          <w:szCs w:val="10"/>
          <w:lang w:val="x-none" w:eastAsia="x-none"/>
        </w:rPr>
      </w:pPr>
    </w:p>
    <w:tbl>
      <w:tblPr>
        <w:tblW w:w="8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23"/>
        <w:gridCol w:w="5679"/>
      </w:tblGrid>
      <w:tr w:rsidR="00897D42" w:rsidRPr="002125F9" w:rsidTr="009C1817">
        <w:trPr>
          <w:trHeight w:val="48"/>
        </w:trPr>
        <w:tc>
          <w:tcPr>
            <w:tcW w:w="8802" w:type="dxa"/>
            <w:gridSpan w:val="2"/>
            <w:shd w:val="clear" w:color="auto" w:fill="D9D9D9"/>
            <w:vAlign w:val="center"/>
          </w:tcPr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b/>
                <w:iCs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    </w:t>
            </w:r>
            <w:r>
              <w:rPr>
                <w:rFonts w:ascii="Segoe UI" w:eastAsia="Times New Roman" w:hAnsi="Segoe UI" w:cs="Segoe UI"/>
                <w:b/>
                <w:iCs/>
                <w:lang w:eastAsia="pl-PL"/>
              </w:rPr>
              <w:t>Agregat wody lodowej – 2 szt.</w:t>
            </w:r>
          </w:p>
        </w:tc>
      </w:tr>
      <w:tr w:rsidR="00897D42" w:rsidRPr="002125F9" w:rsidTr="009C1817">
        <w:trPr>
          <w:trHeight w:val="984"/>
        </w:trPr>
        <w:tc>
          <w:tcPr>
            <w:tcW w:w="3123" w:type="dxa"/>
            <w:vAlign w:val="center"/>
          </w:tcPr>
          <w:p w:rsidR="00897D42" w:rsidRPr="002125F9" w:rsidRDefault="00897D42" w:rsidP="009C1817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679" w:type="dxa"/>
            <w:vAlign w:val="center"/>
          </w:tcPr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………………………………………………………………………………………….…….</w:t>
            </w:r>
          </w:p>
          <w:p w:rsidR="00897D42" w:rsidRPr="002125F9" w:rsidRDefault="00897D42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producenta oferowanych </w:t>
            </w:r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agregatów wody lodowej</w:t>
            </w: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897D42" w:rsidRPr="002125F9" w:rsidTr="009C1817">
        <w:trPr>
          <w:trHeight w:val="939"/>
        </w:trPr>
        <w:tc>
          <w:tcPr>
            <w:tcW w:w="3123" w:type="dxa"/>
            <w:vAlign w:val="center"/>
          </w:tcPr>
          <w:p w:rsidR="00897D42" w:rsidRPr="002125F9" w:rsidRDefault="00897D42" w:rsidP="009C1817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lastRenderedPageBreak/>
              <w:t xml:space="preserve">Model </w:t>
            </w:r>
          </w:p>
        </w:tc>
        <w:tc>
          <w:tcPr>
            <w:tcW w:w="5679" w:type="dxa"/>
            <w:vAlign w:val="center"/>
          </w:tcPr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…………………………………………………………………………………….………….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dokładne oznaczenie modelu oferowan</w:t>
            </w:r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ych agregatów wody lodowej</w:t>
            </w: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2125F9" w:rsidRPr="002125F9" w:rsidTr="00426A2E">
        <w:trPr>
          <w:trHeight w:val="48"/>
        </w:trPr>
        <w:tc>
          <w:tcPr>
            <w:tcW w:w="8802" w:type="dxa"/>
            <w:gridSpan w:val="2"/>
            <w:shd w:val="clear" w:color="auto" w:fill="D9D9D9"/>
            <w:vAlign w:val="center"/>
          </w:tcPr>
          <w:p w:rsidR="002125F9" w:rsidRPr="002125F9" w:rsidRDefault="002125F9" w:rsidP="00897D42">
            <w:pPr>
              <w:ind w:left="0" w:firstLine="0"/>
              <w:jc w:val="left"/>
              <w:rPr>
                <w:rFonts w:ascii="Segoe UI" w:eastAsia="Times New Roman" w:hAnsi="Segoe UI" w:cs="Segoe UI"/>
                <w:b/>
                <w:iCs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    </w:t>
            </w:r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Zewnętrzny </w:t>
            </w:r>
            <w:proofErr w:type="spellStart"/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>drycooler</w:t>
            </w:r>
            <w:proofErr w:type="spellEnd"/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– 2 szt.</w:t>
            </w:r>
          </w:p>
        </w:tc>
      </w:tr>
      <w:tr w:rsidR="00897D42" w:rsidRPr="002125F9" w:rsidTr="00426A2E">
        <w:trPr>
          <w:trHeight w:val="984"/>
        </w:trPr>
        <w:tc>
          <w:tcPr>
            <w:tcW w:w="3123" w:type="dxa"/>
            <w:vAlign w:val="center"/>
          </w:tcPr>
          <w:p w:rsidR="00897D42" w:rsidRPr="002125F9" w:rsidRDefault="00897D42" w:rsidP="00897D42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679" w:type="dxa"/>
            <w:vAlign w:val="center"/>
          </w:tcPr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………………………………………………………………………………………….…….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producenta oferowanych </w:t>
            </w:r>
            <w:proofErr w:type="spellStart"/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drycoolerów</w:t>
            </w:r>
            <w:proofErr w:type="spellEnd"/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897D42" w:rsidRPr="002125F9" w:rsidTr="00426A2E">
        <w:trPr>
          <w:trHeight w:val="939"/>
        </w:trPr>
        <w:tc>
          <w:tcPr>
            <w:tcW w:w="3123" w:type="dxa"/>
            <w:vAlign w:val="center"/>
          </w:tcPr>
          <w:p w:rsidR="00897D42" w:rsidRPr="002125F9" w:rsidRDefault="00897D42" w:rsidP="00897D42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5679" w:type="dxa"/>
            <w:vAlign w:val="center"/>
          </w:tcPr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…………………………………………………………………………………….………….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dokładne oznaczenie modelu oferowanych </w:t>
            </w:r>
            <w:proofErr w:type="spellStart"/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drycoolerów</w:t>
            </w:r>
            <w:proofErr w:type="spellEnd"/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</w:tbl>
    <w:p w:rsidR="002125F9" w:rsidRPr="00A4659C" w:rsidRDefault="002125F9" w:rsidP="00542293">
      <w:pPr>
        <w:suppressAutoHyphens/>
        <w:ind w:left="0" w:firstLine="0"/>
        <w:rPr>
          <w:rFonts w:ascii="Segoe UI" w:eastAsia="Times New Roman" w:hAnsi="Segoe UI" w:cs="Segoe UI"/>
          <w:sz w:val="18"/>
          <w:szCs w:val="18"/>
          <w:lang w:eastAsia="zh-CN"/>
        </w:rPr>
      </w:pPr>
    </w:p>
    <w:p w:rsidR="002125F9" w:rsidRPr="002125F9" w:rsidRDefault="002125F9" w:rsidP="00C15544">
      <w:pPr>
        <w:numPr>
          <w:ilvl w:val="0"/>
          <w:numId w:val="1"/>
        </w:numPr>
        <w:tabs>
          <w:tab w:val="num" w:pos="0"/>
        </w:tabs>
        <w:suppressAutoHyphens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Udzielamy </w:t>
      </w:r>
      <w:r w:rsidRPr="00C307C0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>gwarancji</w:t>
      </w:r>
      <w:r w:rsidR="0073461F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jakości</w:t>
      </w:r>
      <w:r w:rsidRPr="00C307C0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i rękojmi</w:t>
      </w:r>
      <w:r w:rsidR="0073461F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za wady</w:t>
      </w:r>
      <w:r w:rsidRPr="006268B5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na</w:t>
      </w:r>
      <w:r w:rsidR="00C15544" w:rsidRPr="00C15544">
        <w:t xml:space="preserve"> 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dwa agregaty</w:t>
      </w:r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wody lodowej z funkcją </w:t>
      </w:r>
      <w:proofErr w:type="spellStart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free</w:t>
      </w:r>
      <w:proofErr w:type="spellEnd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proofErr w:type="spellStart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cooling</w:t>
      </w:r>
      <w:proofErr w:type="spellEnd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wraz z oprzyrządowaniem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>na okres:</w:t>
      </w:r>
    </w:p>
    <w:p w:rsidR="002125F9" w:rsidRPr="00C307C0" w:rsidRDefault="002125F9" w:rsidP="002125F9">
      <w:pPr>
        <w:suppressAutoHyphens/>
        <w:ind w:left="284" w:firstLine="0"/>
        <w:jc w:val="left"/>
        <w:rPr>
          <w:rFonts w:ascii="Segoe UI" w:eastAsia="Times New Roman" w:hAnsi="Segoe UI" w:cs="Segoe UI"/>
          <w:sz w:val="18"/>
          <w:szCs w:val="18"/>
          <w:lang w:eastAsia="zh-CN"/>
        </w:rPr>
      </w:pP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(należy zaznaczyć „X” proponowany okres gwarancji</w:t>
      </w:r>
      <w:r w:rsidR="0073461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jakości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i rękojmi </w:t>
      </w:r>
      <w:r w:rsidR="00E42455"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za wady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)</w:t>
      </w:r>
    </w:p>
    <w:p w:rsidR="002125F9" w:rsidRPr="002125F9" w:rsidRDefault="002125F9" w:rsidP="002125F9">
      <w:pPr>
        <w:suppressAutoHyphens/>
        <w:ind w:left="720" w:right="110" w:firstLine="0"/>
        <w:jc w:val="left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125F9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598634" wp14:editId="157E6730">
                <wp:simplePos x="0" y="0"/>
                <wp:positionH relativeFrom="column">
                  <wp:posOffset>76200</wp:posOffset>
                </wp:positionH>
                <wp:positionV relativeFrom="paragraph">
                  <wp:posOffset>120650</wp:posOffset>
                </wp:positionV>
                <wp:extent cx="228600" cy="228600"/>
                <wp:effectExtent l="5080" t="13335" r="13970" b="5715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21B75" id="Rectangle 8" o:spid="_x0000_s1026" style="position:absolute;margin-left:6pt;margin-top:9.5pt;width:18pt;height:1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5i8uQ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Jhgp0sAZfYSqEVVJjjJfn661OaQ9tPfGK7TtnaZfLVJ6VUMWXxqju5oTBqwSnx89+8EHFn5F2+6d&#10;ZoBOdk6HUh1K03hAKAI6hBN5HE6EHxyiMDkeZ7MYzo3C0nHsdyD56efWWPeG6wb5QYENUA/gZH9n&#10;XZ96SgnktRRsI6QMgam2K2nQnoA5NuEJ/EHjeZpUqCvw5WTmeRDwqP0WtniWZM+x4vD8CasRDuwu&#10;RVPgbEgiuS/fWjHgS3JHhOzHIFMqP8WDkXtBEB0cDMM8VCmY7PtyM43n6SQbzefTySidrOPRTbZZ&#10;jZarZDabr29WN+vkh2edpHktGONqHTDtyfNJ+neeOt6+3q2D6weCnpXegcaHmnWICX8mk+nlOMEQ&#10;wLUbz3vViMgK+gV1BiOj3Rfh6mB2bwCP8aycWezfYzkH9GCDs42jF9r6jAOUCip5qlpwpzdkb+yt&#10;Zo9gTuAQHAidDAa1Nk8YddAVCqygbWEk3yqw92WSpr6JhCCdzscQmPOV7fkKURSAjiL7YOX61rNr&#10;jahq2CkJapVewqUoRTCsvzA9K+DtA7j5QcGxS/nWch6HrF+9dPETAAD//wMAUEsDBBQABgAIAAAA&#10;IQC9A4se2wAAAAcBAAAPAAAAZHJzL2Rvd25yZXYueG1sTI/BTsMwEETvSPyDtUjcqE3VoJLGqSgQ&#10;qQc4UOjdjZckqr2OYrcJfD3LCU6j0axm3xTryTtxxiF2gTTczhQIpDrYjhoNH+/VzRJETIascYFQ&#10;wxdGWJeXF4XJbRjpDc+71AguoZgbDW1KfS5lrFv0Js5Cj8TZZxi8SWyHRtrBjFzunZwrdSe96Yg/&#10;tKbHxxbr4+7kNWy2VfayPY5h4Z7U66Z5rrpv3Gt9fTU9rEAknNLfMfziMzqUzHQIJ7JROPZznpJY&#10;71k5XyxZDxqyTIEsC/mfv/wBAAD//wMAUEsBAi0AFAAGAAgAAAAhALaDOJL+AAAA4QEAABMAAAAA&#10;AAAAAAAAAAAAAAAAAFtDb250ZW50X1R5cGVzXS54bWxQSwECLQAUAAYACAAAACEAOP0h/9YAAACU&#10;AQAACwAAAAAAAAAAAAAAAAAvAQAAX3JlbHMvLnJlbHNQSwECLQAUAAYACAAAACEAo3uYvLkCAACT&#10;BQAADgAAAAAAAAAAAAAAAAAuAgAAZHJzL2Uyb0RvYy54bWxQSwECLQAUAAYACAAAACEAvQOLHtsA&#10;AAAHAQAADwAAAAAAAAAAAAAAAAATBQAAZHJzL2Rvd25yZXYueG1sUEsFBgAAAAAEAAQA8wAAABsG&#10;AAAAAA==&#10;" strokeweight=".26mm">
                <v:stroke endcap="square"/>
              </v:rect>
            </w:pict>
          </mc:Fallback>
        </mc:AlternateContent>
      </w:r>
    </w:p>
    <w:p w:rsidR="002125F9" w:rsidRPr="002125F9" w:rsidRDefault="00BD2E5E" w:rsidP="002125F9">
      <w:pPr>
        <w:suppressAutoHyphens/>
        <w:ind w:left="0" w:right="110" w:firstLine="708"/>
        <w:jc w:val="lef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b/>
          <w:sz w:val="20"/>
          <w:szCs w:val="20"/>
          <w:lang w:eastAsia="pl-PL"/>
        </w:rPr>
        <w:t>36</w:t>
      </w:r>
      <w:r w:rsidR="002125F9" w:rsidRPr="002125F9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 miesięcy</w:t>
      </w:r>
    </w:p>
    <w:p w:rsidR="002125F9" w:rsidRPr="00AC3457" w:rsidRDefault="002125F9" w:rsidP="002125F9">
      <w:pPr>
        <w:suppressAutoHyphens/>
        <w:ind w:left="0" w:right="110" w:firstLine="708"/>
        <w:jc w:val="left"/>
        <w:rPr>
          <w:rFonts w:ascii="Segoe UI" w:eastAsia="Segoe UI" w:hAnsi="Segoe UI" w:cs="Segoe UI"/>
          <w:b/>
          <w:iCs/>
          <w:sz w:val="10"/>
          <w:szCs w:val="10"/>
          <w:lang w:eastAsia="zh-CN"/>
        </w:rPr>
      </w:pPr>
    </w:p>
    <w:p w:rsidR="002125F9" w:rsidRPr="002125F9" w:rsidRDefault="002125F9" w:rsidP="002125F9">
      <w:pPr>
        <w:suppressAutoHyphens/>
        <w:ind w:left="851" w:right="110" w:hanging="142"/>
        <w:jc w:val="left"/>
        <w:rPr>
          <w:rFonts w:ascii="Segoe UI" w:eastAsia="Segoe UI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Segoe UI" w:hAnsi="Segoe UI" w:cs="Segoe UI"/>
          <w:iCs/>
          <w:sz w:val="20"/>
          <w:szCs w:val="20"/>
          <w:lang w:eastAsia="zh-CN"/>
        </w:rPr>
        <w:t>albo</w:t>
      </w:r>
    </w:p>
    <w:p w:rsidR="002125F9" w:rsidRPr="00AC3457" w:rsidRDefault="002125F9" w:rsidP="002125F9">
      <w:pPr>
        <w:suppressAutoHyphens/>
        <w:ind w:left="72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125F9" w:rsidRPr="002125F9" w:rsidRDefault="002125F9" w:rsidP="002125F9">
      <w:pPr>
        <w:suppressAutoHyphens/>
        <w:ind w:left="72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495E4D" wp14:editId="72B37CD9">
                <wp:simplePos x="0" y="0"/>
                <wp:positionH relativeFrom="column">
                  <wp:posOffset>76200</wp:posOffset>
                </wp:positionH>
                <wp:positionV relativeFrom="paragraph">
                  <wp:posOffset>3175</wp:posOffset>
                </wp:positionV>
                <wp:extent cx="228600" cy="228600"/>
                <wp:effectExtent l="5080" t="8255" r="13970" b="10795"/>
                <wp:wrapNone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E116" id="Rectangle 7" o:spid="_x0000_s1026" style="position:absolute;margin-left:6pt;margin-top:.25pt;width:18pt;height:1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ZzuQIAAJMFAAAOAAAAZHJzL2Uyb0RvYy54bWysVNFu0zAUfUfiHyy/d0natOmipVPXtQhp&#10;wMRAPLu2k1g4drDdphvi37l22tAxHhAikSJf++b43OPje3V9aCTac2OFVgVOLmKMuKKaCVUV+POn&#10;zWiOkXVEMSK14gV+5BZfL16/uuranI91rSXjBgGIsnnXFrh2rs2jyNKaN8Re6JYrWCy1aYiD0FQR&#10;M6QD9EZG4zieRZ02rDWacmth9rZfxIuAX5acug9lablDssDAzYWvCd+t/0aLK5JXhrS1oEca5B9Y&#10;NEQo2HSAuiWOoJ0RL6AaQY22unQXVDeRLktBeagBqkni36p5qEnLQy0gjm0Hmez/g6Xv9/cGCVbg&#10;McijSANn9BFUI6qSHGVen661OaQ9tPfGV2jbO02/WqT0qoYsvjRGdzUnDFglPj969oMPLPyKtt07&#10;zQCd7JwOUh1K03hAEAEdwok8DifCDw5RmByP57MYiFFYOo79DiQ//dwa695w3SA/KLAB6gGc7O+s&#10;61NPKYG8loJthJQhMNV2JQ3aEzDHJjyBP9R4niYV6gp8OZl5HgQ8ar+FLZ4l2XOsODx/wmqEA7tL&#10;0RR4PiSR3Mu3Vgz4ktwRIfsxlCmVn+LByH1BEB0cDMM8qBRM9n25mcZZOpmPsmw6GaWTdTy6mW9W&#10;o+Uqmc2y9c3qZp388KyTNK8FY1ytA6Y9eT5J/85Tx9vXu3Vw/UDQs9I7qPGhZh1iwp/JZHo5TjAE&#10;cO3GWV81IrKCfkGdwcho90W4OpjdG8BjPJNzHvv3KOeAHmxwtnH0orY+4wBSgZIn1YI7vSF7Y281&#10;ewRzAofgQOhkMKi1ecKog65QYAVtCyP5VoG9L5M09U0kBOk081fGnK9sz1eIogB0LLIPVq5vPbvW&#10;iKqGnZJQrdJLuBSlCIb1F6ZnBbx9ADc/VHDsUr61nMch61cvXfwEAAD//wMAUEsDBBQABgAIAAAA&#10;IQDoEe3f2wAAAAUBAAAPAAAAZHJzL2Rvd25yZXYueG1sTI9BT8JAEIXvJvyHzZB4k61ICandEkCb&#10;cJCDqPelO7YNu7NNd6HVX+940uOXN3nvm3w9Oiuu2IfWk4L7WQICqfKmpVrB+1t5twIRoiajrSdU&#10;8IUB1sXkJteZ8QO94vUYa8ElFDKtoImxy6QMVYNOh5nvkDj79L3TkbGvpen1wOXOynmSLKXTLfFC&#10;ozvcNVidjxenYLsv05f9efAL+5QctvVz2X7jh1K303HzCCLiGP+O4Vef1aFgp5O/kAnCMs/5lagg&#10;BcHpYsV0UvCwTEEWufxvX/wAAAD//wMAUEsBAi0AFAAGAAgAAAAhALaDOJL+AAAA4QEAABMAAAAA&#10;AAAAAAAAAAAAAAAAAFtDb250ZW50X1R5cGVzXS54bWxQSwECLQAUAAYACAAAACEAOP0h/9YAAACU&#10;AQAACwAAAAAAAAAAAAAAAAAvAQAAX3JlbHMvLnJlbHNQSwECLQAUAAYACAAAACEAiCBmc7kCAACT&#10;BQAADgAAAAAAAAAAAAAAAAAuAgAAZHJzL2Uyb0RvYy54bWxQSwECLQAUAAYACAAAACEA6BHt39sA&#10;AAAFAQAADwAAAAAAAAAAAAAAAAATBQAAZHJzL2Rvd25yZXYueG1sUEsFBgAAAAAEAAQA8wAAABsG&#10;AAAAAA==&#10;" strokeweight=".26mm">
                <v:stroke endcap="square"/>
              </v:rect>
            </w:pict>
          </mc:Fallback>
        </mc:AlternateConten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48</w:t>
      </w:r>
      <w:r w:rsidRPr="002125F9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miesięcy</w:t>
      </w:r>
    </w:p>
    <w:p w:rsidR="002125F9" w:rsidRPr="00AC3457" w:rsidRDefault="002125F9" w:rsidP="002125F9">
      <w:pPr>
        <w:suppressAutoHyphens/>
        <w:ind w:left="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D702A" w:rsidRPr="002125F9" w:rsidRDefault="002D702A" w:rsidP="002D702A">
      <w:pPr>
        <w:suppressAutoHyphens/>
        <w:ind w:left="851" w:right="110" w:hanging="142"/>
        <w:jc w:val="left"/>
        <w:rPr>
          <w:rFonts w:ascii="Segoe UI" w:eastAsia="Segoe UI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Segoe UI" w:hAnsi="Segoe UI" w:cs="Segoe UI"/>
          <w:iCs/>
          <w:sz w:val="20"/>
          <w:szCs w:val="20"/>
          <w:lang w:eastAsia="zh-CN"/>
        </w:rPr>
        <w:t>albo</w:t>
      </w:r>
    </w:p>
    <w:p w:rsidR="002D702A" w:rsidRPr="00AC3457" w:rsidRDefault="002D702A" w:rsidP="002D702A">
      <w:pPr>
        <w:suppressAutoHyphens/>
        <w:ind w:left="72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D702A" w:rsidRPr="002125F9" w:rsidRDefault="002D702A" w:rsidP="002D702A">
      <w:pPr>
        <w:suppressAutoHyphens/>
        <w:ind w:left="72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D706D3" wp14:editId="6A2D836C">
                <wp:simplePos x="0" y="0"/>
                <wp:positionH relativeFrom="column">
                  <wp:posOffset>76200</wp:posOffset>
                </wp:positionH>
                <wp:positionV relativeFrom="paragraph">
                  <wp:posOffset>3175</wp:posOffset>
                </wp:positionV>
                <wp:extent cx="228600" cy="228600"/>
                <wp:effectExtent l="5080" t="8255" r="13970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8FF00" id="Rectangle 7" o:spid="_x0000_s1026" style="position:absolute;margin-left:6pt;margin-top:.25pt;width:18pt;height:1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pNuQIAAJIFAAAOAAAAZHJzL2Uyb0RvYy54bWysVNFu0zAUfUfiHyy/d0natOmipVPXtQhp&#10;wMRAPLu2k1g4drDdphvi37l22tAxHhAikSJf++b4nOvje3V9aCTac2OFVgVOLmKMuKKaCVUV+POn&#10;zWiOkXVEMSK14gV+5BZfL16/uuranI91rSXjBgGIsnnXFrh2rs2jyNKaN8Re6JYrWCy1aYiD0FQR&#10;M6QD9EZG4zieRZ02rDWacmth9rZfxIuAX5acug9lablDssDAzYWvCd+t/0aLK5JXhrS1oEca5B9Y&#10;NEQo2HSAuiWOoJ0RL6AaQY22unQXVDeRLktBedAAapL4NzUPNWl50ALFse1QJvv/YOn7/b1BgsHZ&#10;YaRIA0f0EYpGVCU5ynx5utbmkPXQ3hsv0LZ3mn61SOlVDVl8aYzuak4YkEp8fvTsBx9Y+BVtu3ea&#10;ATrZOR0qdShN4wGhBugQDuRxOBB+cIjC5Hg8n8VwbBSWjmO/A8lPP7fGujdcN8gPCmyAegAn+zvr&#10;+tRTSiCvpWAbIWUITLVdSYP2BLyxCU/gDxrP06RCXYEvJzPPg4BF7bewxbMke44Vh+dPWI1w4HYp&#10;mgLPhySS+/KtFQO+JHdEyH4MMqXyUzz4uBcE0cHBMMxDlYLHvi830zhLJ/NRlk0no3Syjkc3881q&#10;tFwls1m2vlndrJMfnnWS5rVgjKt1wLQnyyfp31nqePl6sw6mHwh6VnoHGh9q1iEm/JlMppdj8BYT&#10;cOvGWa8aEVlBu6DOYGS0+yJcHbzuDeAxnpVzHvv3WM4BPdjgbOPohbY+4wClgkqeqhbc6Q3ZG3ur&#10;2SOYEzgEB0Ijg0GtzRNGHTSFAivoWhjJtwrsfZmkqe8hIUin2RgCc76yPV8higLQUWQfrFzfeXat&#10;EVUNOyVBrdJLuBSlCIb1F6ZnBbx9ABc/KDg2Kd9ZzuOQ9auVLn4CAAD//wMAUEsDBBQABgAIAAAA&#10;IQDoEe3f2wAAAAUBAAAPAAAAZHJzL2Rvd25yZXYueG1sTI9BT8JAEIXvJvyHzZB4k61ICandEkCb&#10;cJCDqPelO7YNu7NNd6HVX+940uOXN3nvm3w9Oiuu2IfWk4L7WQICqfKmpVrB+1t5twIRoiajrSdU&#10;8IUB1sXkJteZ8QO94vUYa8ElFDKtoImxy6QMVYNOh5nvkDj79L3TkbGvpen1wOXOynmSLKXTLfFC&#10;ozvcNVidjxenYLsv05f9efAL+5QctvVz2X7jh1K303HzCCLiGP+O4Vef1aFgp5O/kAnCMs/5lagg&#10;BcHpYsV0UvCwTEEWufxvX/wAAAD//wMAUEsBAi0AFAAGAAgAAAAhALaDOJL+AAAA4QEAABMAAAAA&#10;AAAAAAAAAAAAAAAAAFtDb250ZW50X1R5cGVzXS54bWxQSwECLQAUAAYACAAAACEAOP0h/9YAAACU&#10;AQAACwAAAAAAAAAAAAAAAAAvAQAAX3JlbHMvLnJlbHNQSwECLQAUAAYACAAAACEASt16TbkCAACS&#10;BQAADgAAAAAAAAAAAAAAAAAuAgAAZHJzL2Uyb0RvYy54bWxQSwECLQAUAAYACAAAACEA6BHt39sA&#10;AAAFAQAADwAAAAAAAAAAAAAAAAATBQAAZHJzL2Rvd25yZXYueG1sUEsFBgAAAAAEAAQA8wAAABsG&#10;AAAAAA==&#10;" strokeweight=".26mm">
                <v:stroke endcap="square"/>
              </v:rect>
            </w:pict>
          </mc:Fallback>
        </mc:AlternateConten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60</w:t>
      </w:r>
      <w:r w:rsidRPr="002125F9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miesięcy</w:t>
      </w:r>
    </w:p>
    <w:p w:rsidR="002D702A" w:rsidRPr="002125F9" w:rsidRDefault="002D702A" w:rsidP="002125F9">
      <w:pPr>
        <w:suppressAutoHyphens/>
        <w:ind w:left="0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125F9" w:rsidRPr="00D82236" w:rsidRDefault="002125F9" w:rsidP="00E1614F">
      <w:pPr>
        <w:suppressAutoHyphens/>
        <w:ind w:left="284" w:firstLine="0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D82236">
        <w:rPr>
          <w:rFonts w:ascii="Segoe UI" w:eastAsia="Times New Roman" w:hAnsi="Segoe UI" w:cs="Segoe UI"/>
          <w:sz w:val="20"/>
          <w:szCs w:val="20"/>
          <w:lang w:eastAsia="zh-CN"/>
        </w:rPr>
        <w:t xml:space="preserve">liczony </w:t>
      </w:r>
      <w:r w:rsidR="007F59AE" w:rsidRPr="00A962AF">
        <w:rPr>
          <w:rFonts w:ascii="Segoe UI" w:hAnsi="Segoe UI" w:cs="Segoe UI"/>
          <w:sz w:val="20"/>
        </w:rPr>
        <w:t>od daty podpisania przez osoby wymienione w § 5 ust. 1</w:t>
      </w:r>
      <w:r w:rsidR="007F59AE">
        <w:rPr>
          <w:rFonts w:ascii="Segoe UI" w:hAnsi="Segoe UI" w:cs="Segoe UI"/>
          <w:sz w:val="20"/>
        </w:rPr>
        <w:t xml:space="preserve"> Projek</w:t>
      </w:r>
      <w:bookmarkStart w:id="0" w:name="_GoBack"/>
      <w:bookmarkEnd w:id="0"/>
      <w:r w:rsidR="007F59AE">
        <w:rPr>
          <w:rFonts w:ascii="Segoe UI" w:hAnsi="Segoe UI" w:cs="Segoe UI"/>
          <w:sz w:val="20"/>
        </w:rPr>
        <w:t>tu umowy</w:t>
      </w:r>
      <w:r w:rsidR="007F59AE" w:rsidRPr="00A962AF">
        <w:rPr>
          <w:rFonts w:ascii="Segoe UI" w:hAnsi="Segoe UI" w:cs="Segoe UI"/>
          <w:sz w:val="20"/>
        </w:rPr>
        <w:t xml:space="preserve"> protokołu, o którym mowa</w:t>
      </w:r>
      <w:r w:rsidR="00E1614F">
        <w:rPr>
          <w:rFonts w:ascii="Segoe UI" w:hAnsi="Segoe UI" w:cs="Segoe UI"/>
          <w:sz w:val="20"/>
        </w:rPr>
        <w:t xml:space="preserve"> w</w:t>
      </w:r>
      <w:r w:rsidR="007F59AE" w:rsidRPr="00A962AF">
        <w:rPr>
          <w:rFonts w:ascii="Segoe UI" w:hAnsi="Segoe UI" w:cs="Segoe UI"/>
          <w:sz w:val="20"/>
        </w:rPr>
        <w:t xml:space="preserve"> § 4 ust. 4</w:t>
      </w:r>
      <w:r w:rsidR="00E1614F">
        <w:rPr>
          <w:rFonts w:ascii="Segoe UI" w:hAnsi="Segoe UI" w:cs="Segoe UI"/>
          <w:sz w:val="20"/>
        </w:rPr>
        <w:t xml:space="preserve"> Projektu umowy, tj. protokołu z przeprowadzonego szkolenia.</w:t>
      </w:r>
    </w:p>
    <w:p w:rsidR="002125F9" w:rsidRPr="000B24CE" w:rsidRDefault="002125F9" w:rsidP="002125F9">
      <w:pPr>
        <w:suppressAutoHyphens/>
        <w:ind w:left="284" w:firstLine="0"/>
        <w:jc w:val="left"/>
        <w:rPr>
          <w:rFonts w:ascii="Segoe UI" w:eastAsia="Times New Roman" w:hAnsi="Segoe UI" w:cs="Segoe UI"/>
          <w:color w:val="A8D08D" w:themeColor="accent6" w:themeTint="99"/>
          <w:sz w:val="10"/>
          <w:szCs w:val="10"/>
          <w:lang w:eastAsia="zh-CN"/>
        </w:rPr>
      </w:pPr>
    </w:p>
    <w:p w:rsidR="002125F9" w:rsidRPr="00E42455" w:rsidRDefault="002125F9" w:rsidP="002125F9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/>
          <w:sz w:val="16"/>
          <w:szCs w:val="16"/>
          <w:lang w:eastAsia="pl-PL"/>
        </w:rPr>
        <w:t>UWAGA!!!</w:t>
      </w:r>
    </w:p>
    <w:p w:rsidR="002125F9" w:rsidRPr="00E42455" w:rsidRDefault="002125F9" w:rsidP="00AC3457">
      <w:pPr>
        <w:widowControl w:val="0"/>
        <w:suppressAutoHyphens/>
        <w:ind w:left="0" w:firstLine="0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Cs/>
          <w:sz w:val="16"/>
          <w:szCs w:val="16"/>
          <w:lang w:eastAsia="pl-PL"/>
        </w:rPr>
        <w:t>Długość okresu gwarancji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73461F">
        <w:rPr>
          <w:rFonts w:ascii="Segoe UI" w:eastAsia="Arial Unicode MS" w:hAnsi="Segoe UI" w:cs="Segoe UI"/>
          <w:sz w:val="16"/>
          <w:szCs w:val="16"/>
          <w:lang w:eastAsia="zh-CN"/>
        </w:rPr>
        <w:t xml:space="preserve">jakości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i rękojmi 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>za wady</w:t>
      </w:r>
      <w:r w:rsidR="00A304DE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na</w:t>
      </w:r>
      <w:r w:rsidR="00A304DE" w:rsidRPr="00A304DE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dwa agregaty wody lodowej z funkcją </w:t>
      </w:r>
      <w:proofErr w:type="spellStart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free</w:t>
      </w:r>
      <w:proofErr w:type="spellEnd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 </w:t>
      </w:r>
      <w:proofErr w:type="spellStart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cooling</w:t>
      </w:r>
      <w:proofErr w:type="spellEnd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 wraz z oprzyrządowaniem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>stanowi kryterium oceny ofert, któr</w:t>
      </w:r>
      <w:r w:rsidR="00AC3457">
        <w:rPr>
          <w:rFonts w:ascii="Segoe UI" w:eastAsia="Arial Unicode MS" w:hAnsi="Segoe UI" w:cs="Segoe UI"/>
          <w:sz w:val="16"/>
          <w:szCs w:val="16"/>
          <w:lang w:eastAsia="zh-CN"/>
        </w:rPr>
        <w:t xml:space="preserve">e szczegółowo opisane zostało w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>Rozdziale I pkt 1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>6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SWZ.</w:t>
      </w:r>
    </w:p>
    <w:p w:rsidR="002125F9" w:rsidRPr="000B24CE" w:rsidRDefault="002125F9" w:rsidP="002125F9">
      <w:pPr>
        <w:widowControl w:val="0"/>
        <w:suppressAutoHyphens/>
        <w:ind w:left="0" w:firstLine="0"/>
        <w:rPr>
          <w:rFonts w:ascii="Segoe UI" w:eastAsia="Arial Unicode MS" w:hAnsi="Segoe UI" w:cs="Segoe UI"/>
          <w:sz w:val="10"/>
          <w:szCs w:val="10"/>
          <w:lang w:eastAsia="zh-CN"/>
        </w:rPr>
      </w:pPr>
    </w:p>
    <w:p w:rsidR="00C307C0" w:rsidRPr="00C307C0" w:rsidRDefault="002125F9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Deklarujemy </w:t>
      </w:r>
      <w:r w:rsidR="004301B0">
        <w:rPr>
          <w:rFonts w:ascii="Segoe UI" w:eastAsia="Times New Roman" w:hAnsi="Segoe UI" w:cs="Segoe UI"/>
          <w:sz w:val="20"/>
          <w:szCs w:val="20"/>
          <w:u w:val="single"/>
          <w:lang w:eastAsia="zh-CN"/>
        </w:rPr>
        <w:t>realizację przedmiotu</w:t>
      </w:r>
      <w:r w:rsidR="00AC3457">
        <w:rPr>
          <w:rFonts w:ascii="Segoe UI" w:eastAsia="Times New Roman" w:hAnsi="Segoe UI" w:cs="Segoe UI"/>
          <w:sz w:val="20"/>
          <w:szCs w:val="20"/>
          <w:u w:val="single"/>
          <w:lang w:eastAsia="zh-CN"/>
        </w:rPr>
        <w:t xml:space="preserve"> zamówienia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w </w:t>
      </w:r>
      <w:r w:rsidRPr="00C307C0">
        <w:rPr>
          <w:rFonts w:ascii="Segoe UI" w:eastAsia="Times New Roman" w:hAnsi="Segoe UI" w:cs="Segoe UI"/>
          <w:sz w:val="20"/>
          <w:szCs w:val="20"/>
          <w:lang w:eastAsia="zh-CN"/>
        </w:rPr>
        <w:t>terminie</w:t>
      </w:r>
      <w:r w:rsidR="00BD6F36">
        <w:rPr>
          <w:rFonts w:ascii="Segoe UI" w:eastAsia="Times New Roman" w:hAnsi="Segoe UI" w:cs="Segoe UI"/>
          <w:bCs/>
          <w:sz w:val="20"/>
          <w:szCs w:val="20"/>
          <w:lang w:eastAsia="zh-CN"/>
        </w:rPr>
        <w:t>:</w:t>
      </w:r>
    </w:p>
    <w:p w:rsidR="002125F9" w:rsidRPr="00C307C0" w:rsidRDefault="002125F9" w:rsidP="00C307C0">
      <w:pPr>
        <w:tabs>
          <w:tab w:val="num" w:pos="0"/>
        </w:tabs>
        <w:suppressAutoHyphens/>
        <w:ind w:left="284" w:firstLine="0"/>
        <w:jc w:val="left"/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</w:pPr>
      <w:r w:rsidRPr="00C307C0">
        <w:rPr>
          <w:rFonts w:ascii="Segoe UI" w:eastAsia="Times New Roman" w:hAnsi="Segoe UI" w:cs="Segoe UI"/>
          <w:color w:val="FF0000"/>
          <w:sz w:val="18"/>
          <w:szCs w:val="18"/>
          <w:lang w:eastAsia="zh-CN"/>
        </w:rPr>
        <w:t>(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należy zaz</w:t>
      </w:r>
      <w:r w:rsidR="00CF01D6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naczyć „X” proponowany</w:t>
      </w:r>
      <w:r w:rsidR="00EB30C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termin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realizacji </w:t>
      </w:r>
      <w:r w:rsidR="00EB30C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przedmiotu 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zamówienia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)</w:t>
      </w:r>
    </w:p>
    <w:p w:rsidR="002125F9" w:rsidRPr="002125F9" w:rsidRDefault="002125F9" w:rsidP="002125F9">
      <w:pPr>
        <w:suppressAutoHyphens/>
        <w:ind w:left="0" w:firstLine="0"/>
        <w:rPr>
          <w:rFonts w:ascii="Segoe UI" w:eastAsia="Times New Roman" w:hAnsi="Segoe UI" w:cs="Segoe UI"/>
          <w:b/>
          <w:bCs/>
          <w:i/>
          <w:iCs/>
          <w:color w:val="FF0000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9789B" wp14:editId="4E24C22D">
                <wp:simplePos x="0" y="0"/>
                <wp:positionH relativeFrom="column">
                  <wp:posOffset>10795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6350" t="10160" r="12700" b="8890"/>
                <wp:wrapNone/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B3B1B" id="Prostokąt 34" o:spid="_x0000_s1026" style="position:absolute;margin-left:.85pt;margin-top:11.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ZjJAIAAD4EAAAOAAAAZHJzL2Uyb0RvYy54bWysU8GO0zAQvSPxD5bvNGlol27UdLXqUoS0&#10;QKWFD3Adp7HW8Zix27Tc+TM+jLHTLV3ghPDB8njGz2/ezMxvDp1he4Veg634eJRzpqyEWtttxb98&#10;Xr2aceaDsLUwYFXFj8rzm8XLF/PelaqAFkytkBGI9WXvKt6G4Mos87JVnfAjcMqSswHsRCATt1mN&#10;oif0zmRFnl9lPWDtEKTynm7vBidfJPymUTJ8ahqvAjMVJ24h7Zj2TdyzxVyUWxSu1fJEQ/wDi05o&#10;S5+eoe5EEGyH+g+oTksED00YSegyaBotVcqBshnnv2Xz0AqnUi4kjndnmfz/g5Uf92tkuq746wln&#10;VnRUozUxDPD443tgdEkK9c6XFPjg1hhz9O4e5KNnFpatsFt1iwh9q0RNvMYxPnv2IBqenrJN/wFq&#10;whe7AEmsQ4NdBCQZ2CHV5HiuiToEJumyKGZXOVVOkut0jj+I8umxQx/eKehYPFQcqeQJXOzvfRhC&#10;n0ISeTC6XmljkoHbzdIg2wtqj1VaiT/leBlmLOsrfj0tpgn5mc9fQuRp/Q2i04H63Oiu4rNzkCij&#10;am9tTTRFGYQ2w5myM/YkY1RuqMAG6iOpiDA0MQ0dHVrAb5z11MAV9193AhVn5r2lSlyPJ5PY8cmY&#10;TN8UZOClZ3PpEVYSVMUDZ8NxGYYp2TnU25Z+GqfcLdxS9RqdlI2VHVidyFKTptqcBipOwaWdon6N&#10;/eInAAAA//8DAFBLAwQUAAYACAAAACEAbprrLNoAAAAGAQAADwAAAGRycy9kb3ducmV2LnhtbEyP&#10;wU7DMBBE70j8g7VI3KhNIihN41QIVCSObXrh5sRLkhKvo9hpA1/PcirHpxnNvs03s+vFCcfQedJw&#10;v1AgkGpvO2o0HMrt3ROIEA1Z03tCDd8YYFNcX+Ums/5MOzztYyN4hEJmNLQxDpmUoW7RmbDwAxJn&#10;n350JjKOjbSjOfO462Wi1KN0piO+0JoBX1qsv/aT01B1ycH87Mo35VbbNL7P5XH6eNX69mZ+XoOI&#10;OMdLGf70WR0Kdqr8RDaInnnJRQ1Jyh9xnC6ZKw0PKwWyyOV//eIXAAD//wMAUEsBAi0AFAAGAAgA&#10;AAAhALaDOJL+AAAA4QEAABMAAAAAAAAAAAAAAAAAAAAAAFtDb250ZW50X1R5cGVzXS54bWxQSwEC&#10;LQAUAAYACAAAACEAOP0h/9YAAACUAQAACwAAAAAAAAAAAAAAAAAvAQAAX3JlbHMvLnJlbHNQSwEC&#10;LQAUAAYACAAAACEAizTWYyQCAAA+BAAADgAAAAAAAAAAAAAAAAAuAgAAZHJzL2Uyb0RvYy54bWxQ&#10;SwECLQAUAAYACAAAACEAbprrLNoAAAAGAQAADwAAAAAAAAAAAAAAAAB+BAAAZHJzL2Rvd25yZXYu&#10;eG1sUEsFBgAAAAAEAAQA8wAAAIUFAAAAAA==&#10;"/>
            </w:pict>
          </mc:Fallback>
        </mc:AlternateConten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          </w:t>
      </w:r>
      <w:r w:rsidR="00A304DE">
        <w:rPr>
          <w:rFonts w:ascii="Segoe UI" w:eastAsia="Times New Roman" w:hAnsi="Segoe UI" w:cs="Segoe UI"/>
          <w:sz w:val="20"/>
          <w:szCs w:val="20"/>
          <w:lang w:eastAsia="zh-CN"/>
        </w:rPr>
        <w:t xml:space="preserve">do </w:t>
      </w:r>
      <w:r w:rsidR="00BD2E5E">
        <w:rPr>
          <w:rFonts w:ascii="Segoe UI" w:eastAsia="Times New Roman" w:hAnsi="Segoe UI" w:cs="Segoe UI"/>
          <w:b/>
          <w:sz w:val="20"/>
          <w:szCs w:val="20"/>
          <w:lang w:eastAsia="zh-CN"/>
        </w:rPr>
        <w:t>3 miesięcy</w:t>
      </w:r>
      <w:r w:rsidR="00AC3457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4301B0" w:rsidRPr="004301B0">
        <w:rPr>
          <w:rFonts w:ascii="Segoe UI" w:eastAsia="Times New Roman" w:hAnsi="Segoe UI" w:cs="Segoe UI"/>
          <w:sz w:val="20"/>
          <w:szCs w:val="20"/>
          <w:lang w:eastAsia="zh-CN"/>
        </w:rPr>
        <w:t>od dnia zawarcia umowy</w:t>
      </w:r>
    </w:p>
    <w:p w:rsidR="002125F9" w:rsidRPr="00AC3457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sz w:val="10"/>
          <w:szCs w:val="10"/>
          <w:lang w:eastAsia="zh-CN"/>
        </w:rPr>
      </w:pPr>
    </w:p>
    <w:p w:rsidR="002125F9" w:rsidRPr="00C741D1" w:rsidRDefault="002125F9" w:rsidP="002125F9">
      <w:pPr>
        <w:suppressAutoHyphens/>
        <w:ind w:left="356" w:right="110" w:firstLine="0"/>
        <w:rPr>
          <w:rFonts w:ascii="Segoe UI" w:eastAsia="Times New Roman" w:hAnsi="Segoe UI" w:cs="Segoe UI"/>
          <w:b/>
          <w:iCs/>
          <w:sz w:val="20"/>
          <w:szCs w:val="20"/>
          <w:lang w:eastAsia="zh-CN"/>
        </w:rPr>
      </w:pPr>
      <w:r w:rsidRPr="00C741D1">
        <w:rPr>
          <w:rFonts w:ascii="Segoe UI" w:eastAsia="Times New Roman" w:hAnsi="Segoe UI" w:cs="Segoe UI"/>
          <w:iCs/>
          <w:sz w:val="20"/>
          <w:szCs w:val="20"/>
          <w:lang w:eastAsia="zh-CN"/>
        </w:rPr>
        <w:t xml:space="preserve">albo </w: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A1987" wp14:editId="16F24070">
                <wp:simplePos x="0" y="0"/>
                <wp:positionH relativeFrom="column">
                  <wp:posOffset>10795</wp:posOffset>
                </wp:positionH>
                <wp:positionV relativeFrom="paragraph">
                  <wp:posOffset>106045</wp:posOffset>
                </wp:positionV>
                <wp:extent cx="228600" cy="228600"/>
                <wp:effectExtent l="6350" t="7620" r="12700" b="1143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FE1EC" id="Prostokąt 3" o:spid="_x0000_s1026" style="position:absolute;margin-left:.85pt;margin-top:8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vkIwIAADwEAAAOAAAAZHJzL2Uyb0RvYy54bWysU8Fu2zAMvQ/YPwi6L3bcpEuNOEWRLsOA&#10;bgvQ7QMUWY6FyqJGKXG6+/6sHzZKTrN022mYDwJpUk/ke+T8+tAZtlfoNdiKj0c5Z8pKqLXdVvzr&#10;l9WbGWc+CFsLA1ZV/FF5fr14/Wreu1IV0IKpFTICsb7sXcXbEFyZZV62qhN+BE5ZCjaAnQjk4jar&#10;UfSE3pmsyPPLrAesHYJU3tPf2yHIFwm/aZQMn5vGq8BMxam2kE5M5yae2WIuyi0K12p5LEP8QxWd&#10;0JYePUHdiiDYDvUfUJ2WCB6aMJLQZdA0WqrUA3Uzzn/r5r4VTqVeiBzvTjT5/wcrP+3XyHRd8QvO&#10;rOhIojUVGODh6UdgF5Gf3vmS0u7dGmOH3t2BfPDMwrIVdqtuEKFvlaipqnHMz15ciI6nq2zTf4Sa&#10;4MUuQKLq0GAXAYkEdkiKPJ4UUYfAJP0sitllTrpJCh3t+IIony879OG9go5Fo+JIgidwsb/zYUh9&#10;TknFg9H1ShuTHNxulgbZXtBwrNKX6qcez9OMZX3Fr6bFNCG/iPlziDx9f4PodKApN7qr+OyUJMrI&#10;2jtbU5miDEKbwabujD3SGJkbFNhA/UgsIgwjTCtHRgv4nbOexrfi/ttOoOLMfLCkxNV4MonznpzJ&#10;9G1BDp5HNucRYSVBVTxwNpjLMOzIzqHetvTSOPVu4YbUa3RiNio7VHUslkY0aXNcp7gD537K+rX0&#10;i58AAAD//wMAUEsDBBQABgAIAAAAIQCEVK+g2QAAAAYBAAAPAAAAZHJzL2Rvd25yZXYueG1sTI5B&#10;T4NAFITvJv6HzTPxZhdpLEpZGqOpiceWXrw94BVQ9i1hlxb99T5P9TSZzGTmyzaz7dWJRt85NnC/&#10;iEARV67uuDFwKLZ3j6B8QK6xd0wGvsnDJr++yjCt3Zl3dNqHRskI+xQNtCEMqda+asmiX7iBWLKj&#10;Gy0GsWOj6xHPMm57HUfRSlvsWB5aHOilpeprP1kDZRcf8GdXvEX2absM73PxOX28GnN7Mz+vQQWa&#10;w6UMf/iCDrkwlW7i2qtefCJFkZWoxMtEtDTwECeg80z/x89/AQAA//8DAFBLAQItABQABgAIAAAA&#10;IQC2gziS/gAAAOEBAAATAAAAAAAAAAAAAAAAAAAAAABbQ29udGVudF9UeXBlc10ueG1sUEsBAi0A&#10;FAAGAAgAAAAhADj9If/WAAAAlAEAAAsAAAAAAAAAAAAAAAAALwEAAF9yZWxzLy5yZWxzUEsBAi0A&#10;FAAGAAgAAAAhADvLq+QjAgAAPAQAAA4AAAAAAAAAAAAAAAAALgIAAGRycy9lMm9Eb2MueG1sUEsB&#10;Ai0AFAAGAAgAAAAhAIRUr6DZAAAABgEAAA8AAAAAAAAAAAAAAAAAfQQAAGRycy9kb3ducmV2Lnht&#10;bFBLBQYAAAAABAAEAPMAAACDBQAAAAA=&#10;"/>
            </w:pict>
          </mc:Fallback>
        </mc:AlternateConten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         </w:t>
      </w:r>
      <w:r w:rsidR="007D12FF" w:rsidRPr="007D12FF">
        <w:rPr>
          <w:rFonts w:ascii="Segoe UI" w:eastAsia="Times New Roman" w:hAnsi="Segoe UI" w:cs="Segoe UI"/>
          <w:sz w:val="20"/>
          <w:szCs w:val="20"/>
          <w:lang w:eastAsia="zh-CN"/>
        </w:rPr>
        <w:t>skrócony</w:t>
      </w:r>
      <w:r w:rsidR="00DD1E3A">
        <w:rPr>
          <w:rFonts w:ascii="Segoe UI" w:eastAsia="Times New Roman" w:hAnsi="Segoe UI" w:cs="Segoe UI"/>
          <w:sz w:val="20"/>
          <w:szCs w:val="20"/>
          <w:lang w:eastAsia="zh-CN"/>
        </w:rPr>
        <w:t>m</w:t>
      </w:r>
      <w:r w:rsidR="00BD2E5E">
        <w:rPr>
          <w:rFonts w:ascii="Segoe UI" w:eastAsia="Times New Roman" w:hAnsi="Segoe UI" w:cs="Segoe UI"/>
          <w:sz w:val="20"/>
          <w:szCs w:val="20"/>
          <w:lang w:eastAsia="zh-CN"/>
        </w:rPr>
        <w:t xml:space="preserve"> o 1 miesiąc</w:t>
      </w:r>
      <w:r w:rsidR="007D12FF" w:rsidRPr="007D12FF">
        <w:rPr>
          <w:rFonts w:ascii="Segoe UI" w:eastAsia="Times New Roman" w:hAnsi="Segoe UI" w:cs="Segoe UI"/>
          <w:sz w:val="20"/>
          <w:szCs w:val="20"/>
          <w:lang w:eastAsia="zh-CN"/>
        </w:rPr>
        <w:t>, tj.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A304DE" w:rsidRPr="00A304DE">
        <w:rPr>
          <w:rFonts w:ascii="Segoe UI" w:eastAsia="Times New Roman" w:hAnsi="Segoe UI" w:cs="Segoe UI"/>
          <w:sz w:val="20"/>
          <w:szCs w:val="20"/>
          <w:lang w:eastAsia="zh-CN"/>
        </w:rPr>
        <w:t>do</w:t>
      </w:r>
      <w:r w:rsidR="00A304DE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BD2E5E">
        <w:rPr>
          <w:rFonts w:ascii="Segoe UI" w:eastAsia="Times New Roman" w:hAnsi="Segoe UI" w:cs="Segoe UI"/>
          <w:b/>
          <w:sz w:val="20"/>
          <w:szCs w:val="20"/>
          <w:lang w:eastAsia="zh-CN"/>
        </w:rPr>
        <w:t>2 miesięcy</w:t>
      </w:r>
      <w:r w:rsidR="004301B0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4301B0" w:rsidRPr="004301B0">
        <w:rPr>
          <w:rFonts w:ascii="Segoe UI" w:eastAsia="Times New Roman" w:hAnsi="Segoe UI" w:cs="Segoe UI"/>
          <w:sz w:val="20"/>
          <w:szCs w:val="20"/>
          <w:lang w:eastAsia="zh-CN"/>
        </w:rPr>
        <w:t>od dnia zawarcia umowy</w:t>
      </w:r>
    </w:p>
    <w:p w:rsidR="002125F9" w:rsidRPr="00AC3457" w:rsidRDefault="002125F9" w:rsidP="002125F9">
      <w:pPr>
        <w:suppressAutoHyphens/>
        <w:ind w:left="356" w:right="110" w:firstLine="0"/>
        <w:rPr>
          <w:rFonts w:ascii="Segoe UI" w:eastAsia="Times New Roman" w:hAnsi="Segoe UI" w:cs="Segoe UI"/>
          <w:i/>
          <w:iCs/>
          <w:sz w:val="10"/>
          <w:szCs w:val="10"/>
          <w:lang w:eastAsia="zh-CN"/>
        </w:rPr>
      </w:pPr>
    </w:p>
    <w:p w:rsidR="00AC3457" w:rsidRPr="00A76783" w:rsidRDefault="00AC3457" w:rsidP="00040E9B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0"/>
          <w:szCs w:val="10"/>
          <w:lang w:eastAsia="pl-PL"/>
        </w:rPr>
      </w:pPr>
    </w:p>
    <w:p w:rsidR="00040E9B" w:rsidRPr="00E42455" w:rsidRDefault="00040E9B" w:rsidP="00040E9B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/>
          <w:sz w:val="16"/>
          <w:szCs w:val="16"/>
          <w:lang w:eastAsia="pl-PL"/>
        </w:rPr>
        <w:t>UWAGA!!!</w:t>
      </w:r>
    </w:p>
    <w:p w:rsidR="00040E9B" w:rsidRPr="00E42455" w:rsidRDefault="00AC3457" w:rsidP="00040E9B">
      <w:pPr>
        <w:widowControl w:val="0"/>
        <w:suppressAutoHyphens/>
        <w:ind w:left="0" w:firstLine="0"/>
        <w:rPr>
          <w:rFonts w:ascii="Segoe UI" w:eastAsia="Times New Roman" w:hAnsi="Segoe UI" w:cs="Segoe UI"/>
          <w:sz w:val="16"/>
          <w:szCs w:val="16"/>
          <w:lang w:eastAsia="pl-PL"/>
        </w:rPr>
      </w:pPr>
      <w:r>
        <w:rPr>
          <w:rFonts w:ascii="Segoe UI" w:eastAsia="Times New Roman" w:hAnsi="Segoe UI" w:cs="Segoe UI"/>
          <w:bCs/>
          <w:sz w:val="16"/>
          <w:szCs w:val="16"/>
          <w:lang w:eastAsia="pl-PL"/>
        </w:rPr>
        <w:t>Skrócenie terminu realizacji</w:t>
      </w:r>
      <w:r w:rsidR="00342812">
        <w:rPr>
          <w:rFonts w:ascii="Segoe UI" w:eastAsia="Times New Roman" w:hAnsi="Segoe UI" w:cs="Segoe UI"/>
          <w:bCs/>
          <w:sz w:val="16"/>
          <w:szCs w:val="16"/>
          <w:lang w:eastAsia="pl-PL"/>
        </w:rPr>
        <w:t xml:space="preserve"> przedmiotu</w:t>
      </w:r>
      <w:r>
        <w:rPr>
          <w:rFonts w:ascii="Segoe UI" w:eastAsia="Times New Roman" w:hAnsi="Segoe UI" w:cs="Segoe UI"/>
          <w:bCs/>
          <w:sz w:val="16"/>
          <w:szCs w:val="16"/>
          <w:lang w:eastAsia="pl-PL"/>
        </w:rPr>
        <w:t xml:space="preserve"> zamówienia </w:t>
      </w:r>
      <w:r w:rsidR="00040E9B" w:rsidRPr="00E42455">
        <w:rPr>
          <w:rFonts w:ascii="Segoe UI" w:eastAsia="Arial Unicode MS" w:hAnsi="Segoe UI" w:cs="Segoe UI"/>
          <w:sz w:val="16"/>
          <w:szCs w:val="16"/>
          <w:lang w:eastAsia="zh-CN"/>
        </w:rPr>
        <w:t>stanowi kryterium oceny ofert, które szczegół</w:t>
      </w:r>
      <w:r w:rsidR="00040E9B">
        <w:rPr>
          <w:rFonts w:ascii="Segoe UI" w:eastAsia="Arial Unicode MS" w:hAnsi="Segoe UI" w:cs="Segoe UI"/>
          <w:sz w:val="16"/>
          <w:szCs w:val="16"/>
          <w:lang w:eastAsia="zh-CN"/>
        </w:rPr>
        <w:t>owo opisane zostało w Rozdziale </w:t>
      </w:r>
      <w:r w:rsidR="00040E9B" w:rsidRPr="00E42455">
        <w:rPr>
          <w:rFonts w:ascii="Segoe UI" w:eastAsia="Arial Unicode MS" w:hAnsi="Segoe UI" w:cs="Segoe UI"/>
          <w:sz w:val="16"/>
          <w:szCs w:val="16"/>
          <w:lang w:eastAsia="zh-CN"/>
        </w:rPr>
        <w:t>I pkt 16 SWZ.</w:t>
      </w:r>
    </w:p>
    <w:p w:rsidR="00040E9B" w:rsidRPr="00AC3457" w:rsidRDefault="00040E9B" w:rsidP="00040E9B">
      <w:pPr>
        <w:suppressAutoHyphens/>
        <w:ind w:left="0" w:firstLine="0"/>
        <w:rPr>
          <w:rFonts w:ascii="Segoe UI" w:eastAsia="Times New Roman" w:hAnsi="Segoe UI" w:cs="Segoe UI"/>
          <w:i/>
          <w:sz w:val="10"/>
          <w:szCs w:val="10"/>
          <w:lang w:eastAsia="zh-CN"/>
        </w:rPr>
      </w:pP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akceptujemy warunki płatności zgodnie z wymogami określonymi w projekcie umowy.</w:t>
      </w: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zapoznaliśmy się z warunkami zamówienia i nie wnosimy do nich zastrzeżeń.</w:t>
      </w: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zdobyliśmy konieczne informacje do przygotowania oferty.</w:t>
      </w:r>
    </w:p>
    <w:p w:rsid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Oświadczamy, że uważamy się za związanych niniejszą ofertą do dnia wskazanego w Rozdziale I 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br/>
        <w:t>pkt 1</w:t>
      </w:r>
      <w:r w:rsidR="00C741D1">
        <w:rPr>
          <w:rFonts w:ascii="Segoe UI" w:eastAsia="Times New Roman" w:hAnsi="Segoe UI" w:cs="Segoe UI"/>
          <w:sz w:val="20"/>
          <w:szCs w:val="20"/>
          <w:lang w:eastAsia="zh-CN"/>
        </w:rPr>
        <w:t>2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ppkt 1 SWZ, przy czym pierwszym dniem terminu związania ofertą jest dzień, w którym upływa termin składania ofert.</w:t>
      </w:r>
    </w:p>
    <w:p w:rsidR="00AF304D" w:rsidRPr="00AF304D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AF304D">
        <w:rPr>
          <w:rFonts w:ascii="Segoe UI" w:eastAsia="Times New Roman" w:hAnsi="Segoe UI" w:cs="Segoe UI"/>
          <w:sz w:val="20"/>
          <w:szCs w:val="20"/>
          <w:lang w:eastAsia="zh-CN"/>
        </w:rPr>
        <w:lastRenderedPageBreak/>
        <w:t xml:space="preserve">Oświadczamy, że akceptujemy postanowienia specyfikacji warunków zamówienia, </w:t>
      </w:r>
      <w:r w:rsidR="00AF304D" w:rsidRPr="00AF304D">
        <w:rPr>
          <w:rFonts w:ascii="Segoe UI" w:eastAsia="SimSun" w:hAnsi="Segoe UI" w:cs="Segoe UI"/>
          <w:sz w:val="20"/>
        </w:rPr>
        <w:t xml:space="preserve">Regulaminu Platformy e-Zamówienia dostępnego na stronie internetowej </w:t>
      </w:r>
      <w:r w:rsidR="00816197">
        <w:rPr>
          <w:rFonts w:ascii="Segoe UI" w:eastAsia="SimSun" w:hAnsi="Segoe UI" w:cs="Segoe UI"/>
          <w:sz w:val="20"/>
        </w:rPr>
        <w:t>https://ezamowienia.gov.pl oraz </w:t>
      </w:r>
      <w:r w:rsidR="00AF304D" w:rsidRPr="00AF304D">
        <w:rPr>
          <w:rFonts w:ascii="Segoe UI" w:eastAsia="SimSun" w:hAnsi="Segoe UI" w:cs="Segoe UI"/>
          <w:sz w:val="20"/>
        </w:rPr>
        <w:t>informacje zamieszczone w zakładce „Centrum pomocy”.</w:t>
      </w:r>
    </w:p>
    <w:p w:rsidR="00040E9B" w:rsidRPr="00AC3457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AF304D">
        <w:rPr>
          <w:rFonts w:ascii="Segoe UI" w:eastAsia="Times New Roman" w:hAnsi="Segoe UI" w:cs="Segoe UI"/>
          <w:sz w:val="20"/>
          <w:szCs w:val="20"/>
          <w:lang w:eastAsia="zh-CN"/>
        </w:rPr>
        <w:t>Oświadczamy, że zawarty w warunkach zamówienia projekt umowy został przez nas zaakceptowany i zobowiązujemy się w przypadku wyboru naszej oferty do zawarcia umowy na wyżej wymienionych warunkach w miejscu i terminie wyznaczonym przez Zamawiającego.</w:t>
      </w:r>
    </w:p>
    <w:p w:rsidR="002125F9" w:rsidRPr="00040E9B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jc w:val="left"/>
        <w:rPr>
          <w:rFonts w:ascii="Segoe UI" w:eastAsia="Times New Roman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Podwykonawcom zamierzamy powierzyć: </w:t>
      </w:r>
    </w:p>
    <w:p w:rsidR="00040E9B" w:rsidRPr="00AC3457" w:rsidRDefault="00040E9B" w:rsidP="00AC3457">
      <w:pPr>
        <w:tabs>
          <w:tab w:val="num" w:pos="0"/>
        </w:tabs>
        <w:suppressAutoHyphens/>
        <w:ind w:left="0" w:firstLine="0"/>
        <w:jc w:val="left"/>
        <w:rPr>
          <w:rFonts w:ascii="Segoe UI" w:eastAsia="Times New Roman" w:hAnsi="Segoe UI" w:cs="Segoe UI"/>
          <w:bCs/>
          <w:sz w:val="10"/>
          <w:szCs w:val="10"/>
          <w:lang w:eastAsia="zh-CN"/>
        </w:rPr>
      </w:pPr>
    </w:p>
    <w:tbl>
      <w:tblPr>
        <w:tblpPr w:leftFromText="141" w:rightFromText="141" w:vertAnchor="text" w:horzAnchor="margin" w:tblpX="279" w:tblpY="-58"/>
        <w:tblW w:w="8732" w:type="dxa"/>
        <w:tblLayout w:type="fixed"/>
        <w:tblLook w:val="0000" w:firstRow="0" w:lastRow="0" w:firstColumn="0" w:lastColumn="0" w:noHBand="0" w:noVBand="0"/>
      </w:tblPr>
      <w:tblGrid>
        <w:gridCol w:w="4154"/>
        <w:gridCol w:w="4578"/>
      </w:tblGrid>
      <w:tr w:rsidR="00040E9B" w:rsidRPr="002125F9" w:rsidTr="00AC3457">
        <w:trPr>
          <w:trHeight w:val="937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0E9B" w:rsidRPr="002125F9" w:rsidRDefault="00040E9B" w:rsidP="00AC3457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zh-CN"/>
              </w:rPr>
              <w:t>Część zamówienia, którą Wykonawca zamierza powierzyć podwykonawcy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E9B" w:rsidRPr="00CF01D6" w:rsidRDefault="00CF01D6" w:rsidP="00AC3457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1D6">
              <w:rPr>
                <w:rFonts w:ascii="Segoe UI" w:hAnsi="Segoe UI" w:cs="Segoe UI"/>
                <w:b/>
                <w:sz w:val="20"/>
                <w:szCs w:val="20"/>
              </w:rPr>
              <w:t>Nazwa podwykonawcy, któremu Wykonawca zamierza powierzyć część zamówienia, jeżeli jest już znany</w:t>
            </w:r>
          </w:p>
        </w:tc>
      </w:tr>
      <w:tr w:rsidR="00040E9B" w:rsidRPr="002125F9" w:rsidTr="00AC3457">
        <w:trPr>
          <w:trHeight w:val="262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9B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Pr="002125F9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E9B" w:rsidRPr="002125F9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0E9B" w:rsidRPr="002125F9" w:rsidTr="00AC3457">
        <w:trPr>
          <w:trHeight w:val="262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9B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Pr="002125F9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E9B" w:rsidRPr="002125F9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B35143" w:rsidRPr="00AC3457" w:rsidRDefault="00B35143" w:rsidP="00AC3457">
      <w:pPr>
        <w:widowControl w:val="0"/>
        <w:ind w:left="284" w:firstLine="0"/>
        <w:rPr>
          <w:rFonts w:ascii="Segoe UI" w:hAnsi="Segoe UI" w:cs="Segoe UI"/>
          <w:sz w:val="4"/>
          <w:szCs w:val="4"/>
        </w:rPr>
      </w:pPr>
    </w:p>
    <w:p w:rsidR="00B35143" w:rsidRPr="00244F1C" w:rsidRDefault="00B35143" w:rsidP="00AC3457">
      <w:pPr>
        <w:pStyle w:val="Akapitzlist"/>
        <w:widowControl w:val="0"/>
        <w:numPr>
          <w:ilvl w:val="0"/>
          <w:numId w:val="1"/>
        </w:numPr>
        <w:tabs>
          <w:tab w:val="clear" w:pos="-360"/>
          <w:tab w:val="num" w:pos="0"/>
        </w:tabs>
        <w:spacing w:after="0" w:line="240" w:lineRule="auto"/>
        <w:ind w:left="284" w:hanging="426"/>
        <w:jc w:val="both"/>
        <w:rPr>
          <w:rFonts w:ascii="Segoe UI" w:hAnsi="Segoe UI" w:cs="Segoe UI"/>
          <w:sz w:val="20"/>
        </w:rPr>
      </w:pPr>
      <w:r w:rsidRPr="00244F1C">
        <w:rPr>
          <w:rFonts w:ascii="Segoe UI" w:hAnsi="Segoe UI" w:cs="Segoe UI"/>
          <w:sz w:val="20"/>
        </w:rPr>
        <w:t>Oświadczamy, że do wyceny i zastosowania przy realizacji zamówienia przyjęto niżej wymienione rozwiązania równoważne:</w:t>
      </w:r>
    </w:p>
    <w:p w:rsidR="00B35143" w:rsidRPr="00C307C0" w:rsidRDefault="00B35143" w:rsidP="00AC3457">
      <w:pPr>
        <w:widowControl w:val="0"/>
        <w:ind w:left="284" w:firstLine="0"/>
        <w:rPr>
          <w:rFonts w:ascii="Segoe UI" w:hAnsi="Segoe UI" w:cs="Segoe UI"/>
          <w:color w:val="FF0000"/>
          <w:sz w:val="18"/>
          <w:szCs w:val="18"/>
        </w:rPr>
      </w:pPr>
      <w:r w:rsidRPr="00C307C0">
        <w:rPr>
          <w:rFonts w:ascii="Segoe UI" w:hAnsi="Segoe UI" w:cs="Segoe UI"/>
          <w:color w:val="FF0000"/>
          <w:sz w:val="18"/>
          <w:szCs w:val="18"/>
        </w:rPr>
        <w:t>(wypełnić jeżeli dotyczy, czyli tylko w przypadku oferowania przez Wyko</w:t>
      </w:r>
      <w:r w:rsidR="00C307C0">
        <w:rPr>
          <w:rFonts w:ascii="Segoe UI" w:hAnsi="Segoe UI" w:cs="Segoe UI"/>
          <w:color w:val="FF0000"/>
          <w:sz w:val="18"/>
          <w:szCs w:val="18"/>
        </w:rPr>
        <w:t>nawcę rozwiązań równoważnych do </w:t>
      </w:r>
      <w:r w:rsidRPr="00C307C0">
        <w:rPr>
          <w:rFonts w:ascii="Segoe UI" w:hAnsi="Segoe UI" w:cs="Segoe UI"/>
          <w:color w:val="FF0000"/>
          <w:sz w:val="18"/>
          <w:szCs w:val="18"/>
        </w:rPr>
        <w:t>opisanych przez Zamawiającego)</w:t>
      </w:r>
    </w:p>
    <w:p w:rsidR="00040E9B" w:rsidRPr="00AE0559" w:rsidRDefault="00B35143" w:rsidP="00A76783">
      <w:pPr>
        <w:widowControl w:val="0"/>
        <w:ind w:left="284" w:firstLine="0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25F9" w:rsidRPr="002125F9" w:rsidRDefault="002125F9" w:rsidP="00A76783">
      <w:pPr>
        <w:widowControl w:val="0"/>
        <w:numPr>
          <w:ilvl w:val="0"/>
          <w:numId w:val="1"/>
        </w:numPr>
        <w:tabs>
          <w:tab w:val="num" w:pos="0"/>
        </w:tabs>
        <w:suppressAutoHyphens/>
        <w:ind w:left="284" w:hanging="426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Wraz z ofertą składamy:</w:t>
      </w:r>
    </w:p>
    <w:p w:rsidR="00186561" w:rsidRDefault="00BD2E5E" w:rsidP="00A76783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283"/>
        <w:rPr>
          <w:rFonts w:ascii="Segoe UI" w:hAnsi="Segoe UI" w:cs="Segoe UI"/>
          <w:sz w:val="20"/>
        </w:rPr>
      </w:pPr>
      <w:r w:rsidRPr="00BD2E5E">
        <w:rPr>
          <w:rFonts w:ascii="Segoe UI" w:hAnsi="Segoe UI" w:cs="Segoe UI"/>
          <w:b/>
          <w:sz w:val="20"/>
        </w:rPr>
        <w:t>Karty katalogowe</w:t>
      </w:r>
      <w:r>
        <w:rPr>
          <w:rFonts w:ascii="Segoe UI" w:hAnsi="Segoe UI" w:cs="Segoe UI"/>
          <w:b/>
          <w:sz w:val="20"/>
        </w:rPr>
        <w:t xml:space="preserve"> oferowanych urządzeń chłodniczych (agregatów wody lodowej, </w:t>
      </w:r>
      <w:proofErr w:type="spellStart"/>
      <w:r>
        <w:rPr>
          <w:rFonts w:ascii="Segoe UI" w:hAnsi="Segoe UI" w:cs="Segoe UI"/>
          <w:b/>
          <w:sz w:val="20"/>
        </w:rPr>
        <w:t>drycoolerów</w:t>
      </w:r>
      <w:proofErr w:type="spellEnd"/>
      <w:r>
        <w:rPr>
          <w:rFonts w:ascii="Segoe UI" w:hAnsi="Segoe UI" w:cs="Segoe UI"/>
          <w:b/>
          <w:sz w:val="20"/>
        </w:rPr>
        <w:t xml:space="preserve">). </w:t>
      </w:r>
      <w:r w:rsidRPr="00BD2E5E">
        <w:rPr>
          <w:rFonts w:ascii="Segoe UI" w:eastAsiaTheme="minorHAnsi" w:hAnsi="Segoe UI" w:cs="Segoe UI"/>
          <w:color w:val="FF0000"/>
          <w:sz w:val="18"/>
          <w:szCs w:val="18"/>
          <w:lang w:eastAsia="en-US"/>
        </w:rPr>
        <w:t>(wymagane)</w:t>
      </w:r>
    </w:p>
    <w:p w:rsidR="002125F9" w:rsidRPr="00186561" w:rsidRDefault="00186561" w:rsidP="00A76783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283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</w:t>
      </w:r>
      <w:r w:rsidR="002125F9" w:rsidRPr="00186561">
        <w:rPr>
          <w:rFonts w:ascii="Segoe UI" w:hAnsi="Segoe UI" w:cs="Segoe UI"/>
          <w:sz w:val="20"/>
        </w:rPr>
        <w:t>……………………….…………………………………………………………………………………………………….…………………….</w:t>
      </w:r>
    </w:p>
    <w:p w:rsidR="002125F9" w:rsidRP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816197" w:rsidRPr="002125F9" w:rsidRDefault="00816197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F05AE9" w:rsidRPr="00F46475" w:rsidRDefault="00F05AE9" w:rsidP="00F05AE9">
      <w:pPr>
        <w:widowControl w:val="0"/>
        <w:suppressAutoHyphens/>
        <w:ind w:left="0" w:firstLine="0"/>
        <w:jc w:val="center"/>
        <w:rPr>
          <w:rFonts w:ascii="Segoe UI" w:eastAsia="SimSun" w:hAnsi="Segoe UI" w:cs="Segoe UI"/>
          <w:color w:val="FF0000"/>
          <w:sz w:val="20"/>
          <w:szCs w:val="20"/>
          <w:lang w:eastAsia="zh-CN"/>
        </w:rPr>
      </w:pPr>
      <w:r w:rsidRPr="00F46475">
        <w:rPr>
          <w:rFonts w:ascii="Segoe UI" w:eastAsia="SimSun" w:hAnsi="Segoe UI" w:cs="Segoe UI"/>
          <w:iCs/>
          <w:color w:val="FF0000"/>
          <w:sz w:val="20"/>
          <w:szCs w:val="20"/>
          <w:lang w:eastAsia="zh-CN"/>
        </w:rPr>
        <w:t xml:space="preserve">Niniejszy formularz należy opatrzyć kwalifikowanym podpisem elektronicznym lub podpisem zaufanym </w:t>
      </w:r>
      <w:r w:rsidRPr="00F46475">
        <w:rPr>
          <w:rFonts w:ascii="Segoe UI" w:eastAsia="SimSun" w:hAnsi="Segoe UI" w:cs="Segoe UI"/>
          <w:iCs/>
          <w:color w:val="FF0000"/>
          <w:sz w:val="20"/>
          <w:szCs w:val="20"/>
          <w:lang w:eastAsia="zh-CN"/>
        </w:rPr>
        <w:br/>
        <w:t>lub podpisem osobistym właściwej, umocowanej osoby / właściwych, umocowanych osób</w:t>
      </w:r>
    </w:p>
    <w:p w:rsidR="00F05AE9" w:rsidRPr="00F46475" w:rsidRDefault="00F05AE9" w:rsidP="00F05AE9">
      <w:pPr>
        <w:suppressAutoHyphens/>
        <w:ind w:left="0" w:firstLine="0"/>
        <w:rPr>
          <w:rFonts w:ascii="Segoe UI" w:eastAsia="SimSun" w:hAnsi="Segoe UI" w:cs="Segoe UI"/>
          <w:b/>
          <w:color w:val="FF0000"/>
          <w:sz w:val="20"/>
          <w:szCs w:val="20"/>
          <w:lang w:eastAsia="zh-CN"/>
        </w:rPr>
      </w:pPr>
    </w:p>
    <w:p w:rsidR="002125F9" w:rsidRP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8D7580" w:rsidRDefault="008D7580"/>
    <w:sectPr w:rsidR="008D7580" w:rsidSect="00F4647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75" w:rsidRDefault="00F46475" w:rsidP="00F46475">
      <w:r>
        <w:separator/>
      </w:r>
    </w:p>
  </w:endnote>
  <w:endnote w:type="continuationSeparator" w:id="0">
    <w:p w:rsidR="00F46475" w:rsidRDefault="00F46475" w:rsidP="00F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75" w:rsidRDefault="00F46475" w:rsidP="00F46475">
      <w:r>
        <w:separator/>
      </w:r>
    </w:p>
  </w:footnote>
  <w:footnote w:type="continuationSeparator" w:id="0">
    <w:p w:rsidR="00F46475" w:rsidRDefault="00F46475" w:rsidP="00F4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95" w:rsidRPr="00E81C95" w:rsidRDefault="00E81C95">
    <w:pPr>
      <w:pStyle w:val="Nagwek"/>
      <w:rPr>
        <w:rFonts w:ascii="Segoe UI" w:hAnsi="Segoe UI" w:cs="Segoe UI"/>
        <w:sz w:val="20"/>
        <w:szCs w:val="20"/>
      </w:rPr>
    </w:pPr>
    <w:r w:rsidRPr="00E81C95">
      <w:rPr>
        <w:rFonts w:ascii="Segoe UI" w:hAnsi="Segoe UI" w:cs="Segoe UI"/>
        <w:sz w:val="20"/>
        <w:szCs w:val="20"/>
      </w:rPr>
      <w:t>BZP-6.272.1.39.2025.AP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A"/>
    <w:multiLevelType w:val="multilevel"/>
    <w:tmpl w:val="FABC8F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egoe UI" w:hAnsi="Segoe UI" w:cs="Segoe UI"/>
        <w:b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9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1440"/>
      </w:pPr>
      <w:rPr>
        <w:rFonts w:hint="default"/>
      </w:rPr>
    </w:lvl>
  </w:abstractNum>
  <w:abstractNum w:abstractNumId="1" w15:restartNumberingAfterBreak="0">
    <w:nsid w:val="4267253B"/>
    <w:multiLevelType w:val="multilevel"/>
    <w:tmpl w:val="AAE813F2"/>
    <w:lvl w:ilvl="0">
      <w:start w:val="2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5A3B"/>
    <w:multiLevelType w:val="hybridMultilevel"/>
    <w:tmpl w:val="ADA2CC5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F9"/>
    <w:rsid w:val="000321E0"/>
    <w:rsid w:val="00040E9B"/>
    <w:rsid w:val="00084F10"/>
    <w:rsid w:val="000B24CE"/>
    <w:rsid w:val="00135B6C"/>
    <w:rsid w:val="00151A51"/>
    <w:rsid w:val="00186561"/>
    <w:rsid w:val="002125F9"/>
    <w:rsid w:val="002B7A71"/>
    <w:rsid w:val="002D702A"/>
    <w:rsid w:val="00322F7F"/>
    <w:rsid w:val="00342812"/>
    <w:rsid w:val="003B3629"/>
    <w:rsid w:val="00412BDF"/>
    <w:rsid w:val="00426A2E"/>
    <w:rsid w:val="004301B0"/>
    <w:rsid w:val="00461769"/>
    <w:rsid w:val="004C742E"/>
    <w:rsid w:val="00506E2A"/>
    <w:rsid w:val="0051616C"/>
    <w:rsid w:val="00542293"/>
    <w:rsid w:val="005F3221"/>
    <w:rsid w:val="006268B5"/>
    <w:rsid w:val="0073461F"/>
    <w:rsid w:val="007D12FF"/>
    <w:rsid w:val="007F59AE"/>
    <w:rsid w:val="00816197"/>
    <w:rsid w:val="0085590D"/>
    <w:rsid w:val="00882828"/>
    <w:rsid w:val="00897D42"/>
    <w:rsid w:val="008A70F6"/>
    <w:rsid w:val="008D7580"/>
    <w:rsid w:val="00906057"/>
    <w:rsid w:val="00972A4B"/>
    <w:rsid w:val="00985EA2"/>
    <w:rsid w:val="00986CD3"/>
    <w:rsid w:val="00A304DE"/>
    <w:rsid w:val="00A4659C"/>
    <w:rsid w:val="00A76783"/>
    <w:rsid w:val="00AC0595"/>
    <w:rsid w:val="00AC3457"/>
    <w:rsid w:val="00AE0559"/>
    <w:rsid w:val="00AE694A"/>
    <w:rsid w:val="00AF304D"/>
    <w:rsid w:val="00B35143"/>
    <w:rsid w:val="00B948DD"/>
    <w:rsid w:val="00BD2E5E"/>
    <w:rsid w:val="00BD6F36"/>
    <w:rsid w:val="00C02B20"/>
    <w:rsid w:val="00C15544"/>
    <w:rsid w:val="00C307C0"/>
    <w:rsid w:val="00C741D1"/>
    <w:rsid w:val="00CF01D6"/>
    <w:rsid w:val="00D204C7"/>
    <w:rsid w:val="00D82236"/>
    <w:rsid w:val="00D86E86"/>
    <w:rsid w:val="00DC698A"/>
    <w:rsid w:val="00DD1E3A"/>
    <w:rsid w:val="00E1614F"/>
    <w:rsid w:val="00E16B4C"/>
    <w:rsid w:val="00E42455"/>
    <w:rsid w:val="00E81C95"/>
    <w:rsid w:val="00EB30CF"/>
    <w:rsid w:val="00F05AE9"/>
    <w:rsid w:val="00F06C29"/>
    <w:rsid w:val="00F46475"/>
    <w:rsid w:val="00F74221"/>
    <w:rsid w:val="00FC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B91E"/>
  <w15:chartTrackingRefBased/>
  <w15:docId w15:val="{37DBF01C-8A04-4C30-8E78-D613F461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6475"/>
  </w:style>
  <w:style w:type="paragraph" w:styleId="Stopka">
    <w:name w:val="footer"/>
    <w:basedOn w:val="Normalny"/>
    <w:link w:val="StopkaZnak"/>
    <w:uiPriority w:val="99"/>
    <w:unhideWhenUsed/>
    <w:rsid w:val="00F46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475"/>
  </w:style>
  <w:style w:type="paragraph" w:styleId="Akapitzlist">
    <w:name w:val="List Paragraph"/>
    <w:aliases w:val="CW_Lista,L1,Numerowanie,Normal,Akapit z listą3,Akapit z listą2,Obiekt,List Paragraph1,BulletC,normalny tekst,Akapit z listą31,Wyliczanie,Bullets,Kolorowa lista — akcent 11,Akapit z listą11,normalny,maz_wyliczenie,opis dzialania,Normal2"/>
    <w:basedOn w:val="Normalny"/>
    <w:link w:val="AkapitzlistZnak"/>
    <w:uiPriority w:val="34"/>
    <w:qFormat/>
    <w:rsid w:val="00B35143"/>
    <w:pPr>
      <w:suppressAutoHyphens/>
      <w:spacing w:after="200" w:line="276" w:lineRule="auto"/>
      <w:ind w:left="720" w:firstLine="0"/>
      <w:jc w:val="left"/>
    </w:pPr>
    <w:rPr>
      <w:rFonts w:ascii="Calibri" w:eastAsia="Times New Roman" w:hAnsi="Calibri" w:cs="Calibri"/>
      <w:szCs w:val="20"/>
      <w:lang w:eastAsia="zh-CN"/>
    </w:rPr>
  </w:style>
  <w:style w:type="character" w:customStyle="1" w:styleId="AkapitzlistZnak">
    <w:name w:val="Akapit z listą Znak"/>
    <w:aliases w:val="CW_Lista Znak,L1 Znak,Numerowanie Znak,Normal Znak,Akapit z listą3 Znak,Akapit z listą2 Znak,Obiekt Znak,List Paragraph1 Znak,BulletC Znak,normalny tekst Znak,Akapit z listą31 Znak,Wyliczanie Znak,Bullets Znak,Akapit z listą11 Znak"/>
    <w:link w:val="Akapitzlist"/>
    <w:uiPriority w:val="34"/>
    <w:qFormat/>
    <w:locked/>
    <w:rsid w:val="00B35143"/>
    <w:rPr>
      <w:rFonts w:ascii="Calibri" w:eastAsia="Times New Roman" w:hAnsi="Calibri" w:cs="Calibri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C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Koszalinie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Ratuszna</dc:creator>
  <cp:keywords/>
  <dc:description/>
  <cp:lastModifiedBy>Anna Podolańczyk</cp:lastModifiedBy>
  <cp:revision>50</cp:revision>
  <cp:lastPrinted>2025-12-16T12:09:00Z</cp:lastPrinted>
  <dcterms:created xsi:type="dcterms:W3CDTF">2025-06-26T09:05:00Z</dcterms:created>
  <dcterms:modified xsi:type="dcterms:W3CDTF">2025-12-18T07:03:00Z</dcterms:modified>
</cp:coreProperties>
</file>